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9" w:type="dxa"/>
        <w:tblBorders>
          <w:top w:val="single" w:sz="2" w:space="0" w:color="AFCCAF"/>
          <w:left w:val="single" w:sz="2" w:space="0" w:color="AFCCAF"/>
          <w:bottom w:val="single" w:sz="2" w:space="0" w:color="AFCCAF"/>
          <w:right w:val="single" w:sz="2" w:space="0" w:color="AFCCAF"/>
          <w:insideH w:val="single" w:sz="2" w:space="0" w:color="AFCCAF"/>
          <w:insideV w:val="single" w:sz="2" w:space="0" w:color="AFCCAF"/>
        </w:tblBorders>
        <w:tblLayout w:type="fixed"/>
        <w:tblLook w:val="01E0"/>
      </w:tblPr>
      <w:tblGrid>
        <w:gridCol w:w="596"/>
        <w:gridCol w:w="2155"/>
        <w:gridCol w:w="2129"/>
        <w:gridCol w:w="1421"/>
        <w:gridCol w:w="1776"/>
        <w:gridCol w:w="1951"/>
        <w:gridCol w:w="2306"/>
        <w:gridCol w:w="3063"/>
      </w:tblGrid>
      <w:tr w:rsidR="00291B59">
        <w:trPr>
          <w:trHeight w:val="3360"/>
        </w:trPr>
        <w:tc>
          <w:tcPr>
            <w:tcW w:w="15397" w:type="dxa"/>
            <w:gridSpan w:val="8"/>
            <w:tcBorders>
              <w:bottom w:val="single" w:sz="12" w:space="0" w:color="000000"/>
            </w:tcBorders>
          </w:tcPr>
          <w:p w:rsidR="00291B59" w:rsidRDefault="00291B59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291B59" w:rsidRDefault="00423987">
            <w:pPr>
              <w:pStyle w:val="TableParagraph"/>
              <w:ind w:left="2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1731264" cy="499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1B59" w:rsidRDefault="00423987">
            <w:pPr>
              <w:pStyle w:val="TableParagraph"/>
              <w:spacing w:before="317"/>
              <w:ind w:left="181"/>
              <w:rPr>
                <w:sz w:val="40"/>
              </w:rPr>
            </w:pPr>
            <w:r>
              <w:rPr>
                <w:spacing w:val="-3"/>
                <w:sz w:val="40"/>
              </w:rPr>
              <w:t xml:space="preserve">List </w:t>
            </w:r>
            <w:r>
              <w:rPr>
                <w:sz w:val="40"/>
              </w:rPr>
              <w:t>of</w:t>
            </w:r>
            <w:r>
              <w:rPr>
                <w:spacing w:val="-62"/>
                <w:sz w:val="40"/>
              </w:rPr>
              <w:t xml:space="preserve"> </w:t>
            </w:r>
            <w:r>
              <w:rPr>
                <w:sz w:val="40"/>
              </w:rPr>
              <w:t>participants</w:t>
            </w:r>
          </w:p>
          <w:p w:rsidR="00291B59" w:rsidRDefault="00423987">
            <w:pPr>
              <w:pStyle w:val="TableParagraph"/>
              <w:tabs>
                <w:tab w:val="left" w:pos="10380"/>
              </w:tabs>
              <w:spacing w:before="292" w:line="424" w:lineRule="auto"/>
              <w:ind w:left="181" w:right="501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w w:val="95"/>
                <w:sz w:val="20"/>
              </w:rPr>
              <w:t>Erasmus+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Project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Name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National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ID: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KA202-001-2018</w:t>
            </w:r>
            <w:r>
              <w:rPr>
                <w:b/>
                <w:i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on</w:t>
            </w:r>
            <w:r>
              <w:rPr>
                <w:b/>
                <w:i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the</w:t>
            </w:r>
            <w:r>
              <w:rPr>
                <w:b/>
                <w:i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trail</w:t>
            </w:r>
            <w:r>
              <w:rPr>
                <w:b/>
                <w:i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of</w:t>
            </w:r>
            <w:r>
              <w:rPr>
                <w:b/>
                <w:i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a</w:t>
            </w:r>
            <w:r>
              <w:rPr>
                <w:b/>
                <w:i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sustainable</w:t>
            </w:r>
            <w:r>
              <w:rPr>
                <w:b/>
                <w:i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community</w:t>
            </w:r>
            <w:r>
              <w:rPr>
                <w:b/>
                <w:i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</w:t>
            </w:r>
            <w:r>
              <w:rPr>
                <w:b/>
                <w:i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food</w:t>
            </w:r>
            <w:r>
              <w:rPr>
                <w:b/>
                <w:i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 xml:space="preserve">production </w:t>
            </w:r>
            <w:r>
              <w:rPr>
                <w:b/>
                <w:w w:val="90"/>
                <w:sz w:val="20"/>
              </w:rPr>
              <w:t>Name</w:t>
            </w:r>
            <w:r>
              <w:rPr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activity</w:t>
            </w:r>
            <w:r>
              <w:rPr>
                <w:b/>
                <w:i/>
                <w:w w:val="90"/>
                <w:sz w:val="20"/>
              </w:rPr>
              <w:t>:</w:t>
            </w:r>
            <w:r>
              <w:rPr>
                <w:b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learning/teaching/training</w:t>
            </w:r>
            <w:r>
              <w:rPr>
                <w:b/>
                <w:i/>
                <w:spacing w:val="-27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activity</w:t>
            </w:r>
            <w:r>
              <w:rPr>
                <w:b/>
                <w:i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C1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Place</w:t>
            </w:r>
            <w:r>
              <w:rPr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activity:</w:t>
            </w:r>
            <w:r>
              <w:rPr>
                <w:b/>
                <w:spacing w:val="2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20"/>
              </w:rPr>
              <w:t>Asmildkloster</w:t>
            </w:r>
            <w:proofErr w:type="spellEnd"/>
            <w:r>
              <w:rPr>
                <w:b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20"/>
              </w:rPr>
              <w:t>Landbrugsskole</w:t>
            </w:r>
            <w:proofErr w:type="spellEnd"/>
            <w:r>
              <w:rPr>
                <w:b/>
                <w:i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and</w:t>
            </w:r>
            <w:r>
              <w:rPr>
                <w:b/>
                <w:i/>
                <w:spacing w:val="-16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20"/>
              </w:rPr>
              <w:t>Viborg</w:t>
            </w:r>
            <w:proofErr w:type="spellEnd"/>
            <w:r>
              <w:rPr>
                <w:b/>
                <w:i/>
                <w:spacing w:val="-16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20"/>
              </w:rPr>
              <w:t>Kommune</w:t>
            </w:r>
            <w:proofErr w:type="spellEnd"/>
            <w:r>
              <w:rPr>
                <w:b/>
                <w:i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–</w:t>
            </w:r>
            <w:r>
              <w:rPr>
                <w:b/>
                <w:i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Denmark</w:t>
            </w:r>
            <w:r>
              <w:rPr>
                <w:b/>
                <w:w w:val="90"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6"/>
                <w:sz w:val="20"/>
              </w:rPr>
              <w:t xml:space="preserve"> </w:t>
            </w:r>
          </w:p>
        </w:tc>
      </w:tr>
      <w:tr w:rsidR="00291B59">
        <w:trPr>
          <w:trHeight w:val="543"/>
        </w:trPr>
        <w:tc>
          <w:tcPr>
            <w:tcW w:w="596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:rsidR="00291B59" w:rsidRDefault="00423987">
            <w:pPr>
              <w:pStyle w:val="TableParagraph"/>
              <w:spacing w:before="146"/>
              <w:ind w:left="119" w:right="12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Nr.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:rsidR="00291B59" w:rsidRDefault="00423987">
            <w:pPr>
              <w:pStyle w:val="TableParagraph"/>
              <w:spacing w:before="146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:rsidR="00291B59" w:rsidRDefault="00423987">
            <w:pPr>
              <w:pStyle w:val="TableParagraph"/>
              <w:spacing w:before="146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Family name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:rsidR="00291B59" w:rsidRDefault="00423987">
            <w:pPr>
              <w:pStyle w:val="TableParagraph"/>
              <w:spacing w:before="24" w:line="252" w:lineRule="auto"/>
              <w:ind w:left="184" w:right="77" w:hanging="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Date of birth </w:t>
            </w:r>
            <w:proofErr w:type="spellStart"/>
            <w:r>
              <w:rPr>
                <w:b/>
                <w:w w:val="90"/>
                <w:sz w:val="20"/>
              </w:rPr>
              <w:t>dd</w:t>
            </w:r>
            <w:proofErr w:type="spellEnd"/>
            <w:r>
              <w:rPr>
                <w:b/>
                <w:w w:val="90"/>
                <w:sz w:val="20"/>
              </w:rPr>
              <w:t>-mm-</w:t>
            </w:r>
            <w:proofErr w:type="spellStart"/>
            <w:r>
              <w:rPr>
                <w:b/>
                <w:w w:val="90"/>
                <w:sz w:val="20"/>
              </w:rPr>
              <w:t>yyyy</w:t>
            </w:r>
            <w:proofErr w:type="spellEnd"/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:rsidR="00291B59" w:rsidRDefault="00423987">
            <w:pPr>
              <w:pStyle w:val="TableParagraph"/>
              <w:spacing w:line="252" w:lineRule="auto"/>
              <w:ind w:left="422" w:right="205" w:hanging="12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Teacher (T) or </w:t>
            </w:r>
            <w:r>
              <w:rPr>
                <w:b/>
                <w:w w:val="95"/>
                <w:sz w:val="20"/>
              </w:rPr>
              <w:t>Student (S)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:rsidR="00291B59" w:rsidRDefault="00423987">
            <w:pPr>
              <w:pStyle w:val="TableParagraph"/>
              <w:spacing w:before="24" w:line="252" w:lineRule="auto"/>
              <w:ind w:left="777" w:hanging="62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Arriving airport and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:rsidR="00291B59" w:rsidRDefault="00423987">
            <w:pPr>
              <w:pStyle w:val="TableParagraph"/>
              <w:spacing w:before="24" w:line="252" w:lineRule="auto"/>
              <w:ind w:left="957" w:hanging="72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Departure airport and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3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:rsidR="00291B59" w:rsidRDefault="00423987">
            <w:pPr>
              <w:pStyle w:val="TableParagraph"/>
              <w:spacing w:before="24" w:line="252" w:lineRule="auto"/>
              <w:ind w:left="912" w:right="204" w:hanging="6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food allergies or other special </w:t>
            </w:r>
            <w:r>
              <w:rPr>
                <w:b/>
                <w:sz w:val="20"/>
              </w:rPr>
              <w:t>considerations</w:t>
            </w:r>
          </w:p>
        </w:tc>
      </w:tr>
      <w:tr w:rsidR="00291B59" w:rsidRPr="002657BB" w:rsidTr="008F4CCC">
        <w:trPr>
          <w:trHeight w:val="713"/>
        </w:trPr>
        <w:tc>
          <w:tcPr>
            <w:tcW w:w="596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Default="00423987">
            <w:pPr>
              <w:pStyle w:val="TableParagraph"/>
              <w:spacing w:before="84"/>
              <w:ind w:righ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 xml:space="preserve">Maria </w:t>
            </w:r>
            <w:proofErr w:type="spellStart"/>
            <w:r w:rsidRPr="008F4CCC">
              <w:rPr>
                <w:rFonts w:ascii="Times New Roman"/>
                <w:sz w:val="18"/>
                <w:szCs w:val="18"/>
              </w:rPr>
              <w:t>Concetta</w:t>
            </w:r>
            <w:proofErr w:type="spellEnd"/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Catalano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13-03-1961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T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143C0D" w:rsidRPr="00143C0D" w:rsidRDefault="00143C0D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 xml:space="preserve">Flight </w:t>
            </w:r>
            <w:r w:rsidRPr="00143C0D">
              <w:rPr>
                <w:rFonts w:ascii="Times New Roman"/>
                <w:b/>
                <w:sz w:val="16"/>
                <w:szCs w:val="16"/>
              </w:rPr>
              <w:t>KLM 1347</w:t>
            </w:r>
          </w:p>
          <w:p w:rsidR="00143C0D" w:rsidRPr="00143C0D" w:rsidRDefault="00143C0D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13 Jan, 17:50</w:t>
            </w:r>
          </w:p>
          <w:p w:rsidR="00291B59" w:rsidRPr="002657BB" w:rsidRDefault="00291B59" w:rsidP="002657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Flight KLM 1344</w:t>
            </w:r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19 Jan,12:20</w:t>
            </w:r>
          </w:p>
          <w:p w:rsidR="002657BB" w:rsidRPr="002657BB" w:rsidRDefault="002657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2657BB" w:rsidRDefault="002657B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657BB">
              <w:rPr>
                <w:rFonts w:ascii="Times New Roman"/>
                <w:sz w:val="16"/>
                <w:szCs w:val="16"/>
              </w:rPr>
              <w:t>No cheese</w:t>
            </w:r>
          </w:p>
        </w:tc>
      </w:tr>
      <w:tr w:rsidR="00291B59" w:rsidRPr="002657BB" w:rsidTr="008F4CCC">
        <w:trPr>
          <w:trHeight w:val="416"/>
        </w:trPr>
        <w:tc>
          <w:tcPr>
            <w:tcW w:w="596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Default="00423987">
            <w:pPr>
              <w:pStyle w:val="TableParagraph"/>
              <w:spacing w:before="84"/>
              <w:ind w:righ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Maria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8F4CCC">
              <w:rPr>
                <w:rFonts w:ascii="Times New Roman"/>
                <w:sz w:val="18"/>
                <w:szCs w:val="18"/>
              </w:rPr>
              <w:t>Benfante</w:t>
            </w:r>
            <w:proofErr w:type="spellEnd"/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08/09/1969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T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 xml:space="preserve">Flight </w:t>
            </w:r>
            <w:r w:rsidRPr="00143C0D">
              <w:rPr>
                <w:rFonts w:ascii="Times New Roman"/>
                <w:b/>
                <w:sz w:val="16"/>
                <w:szCs w:val="16"/>
              </w:rPr>
              <w:t>KLM 1347</w:t>
            </w:r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13 Jan, 17:50</w:t>
            </w:r>
          </w:p>
          <w:p w:rsidR="00291B59" w:rsidRPr="002657BB" w:rsidRDefault="00291B59" w:rsidP="002657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Flight KLM 1344</w:t>
            </w:r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19 Jan,12:20</w:t>
            </w:r>
          </w:p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1B59" w:rsidRPr="002657BB" w:rsidTr="008F4CCC">
        <w:trPr>
          <w:trHeight w:val="416"/>
        </w:trPr>
        <w:tc>
          <w:tcPr>
            <w:tcW w:w="596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Default="00423987">
            <w:pPr>
              <w:pStyle w:val="TableParagraph"/>
              <w:spacing w:before="84"/>
              <w:ind w:righ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Sara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8F4CCC">
              <w:rPr>
                <w:rFonts w:ascii="Times New Roman"/>
                <w:sz w:val="18"/>
                <w:szCs w:val="18"/>
              </w:rPr>
              <w:t>Motisi</w:t>
            </w:r>
            <w:proofErr w:type="spellEnd"/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15/04/2004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2657BB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S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 xml:space="preserve">Flight </w:t>
            </w:r>
            <w:r w:rsidRPr="00143C0D">
              <w:rPr>
                <w:rFonts w:ascii="Times New Roman"/>
                <w:b/>
                <w:sz w:val="16"/>
                <w:szCs w:val="16"/>
              </w:rPr>
              <w:t>KLM 1347</w:t>
            </w:r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13 Jan, 17:50</w:t>
            </w:r>
          </w:p>
          <w:p w:rsidR="00291B59" w:rsidRPr="002657BB" w:rsidRDefault="00291B59" w:rsidP="002657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Flight KLM 1344</w:t>
            </w:r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19 Jan,12:20</w:t>
            </w:r>
          </w:p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1B59" w:rsidRPr="002657BB" w:rsidTr="008F4CCC">
        <w:trPr>
          <w:trHeight w:val="416"/>
        </w:trPr>
        <w:tc>
          <w:tcPr>
            <w:tcW w:w="596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Default="00423987">
            <w:pPr>
              <w:pStyle w:val="TableParagraph"/>
              <w:spacing w:before="84"/>
              <w:ind w:righ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8F4CCC">
              <w:rPr>
                <w:rFonts w:ascii="Times New Roman"/>
                <w:sz w:val="18"/>
                <w:szCs w:val="18"/>
              </w:rPr>
              <w:t>Benedetto</w:t>
            </w:r>
            <w:proofErr w:type="spellEnd"/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8F4CCC">
              <w:rPr>
                <w:rFonts w:ascii="Times New Roman"/>
                <w:sz w:val="18"/>
                <w:szCs w:val="18"/>
              </w:rPr>
              <w:t>Brunelli</w:t>
            </w:r>
            <w:proofErr w:type="spellEnd"/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05/11/2003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2657BB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S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 xml:space="preserve">Flight </w:t>
            </w:r>
            <w:r w:rsidRPr="00143C0D">
              <w:rPr>
                <w:rFonts w:ascii="Times New Roman"/>
                <w:b/>
                <w:sz w:val="16"/>
                <w:szCs w:val="16"/>
              </w:rPr>
              <w:t>KLM 1347</w:t>
            </w:r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13 Jan, 17:50</w:t>
            </w:r>
          </w:p>
          <w:p w:rsidR="00291B59" w:rsidRPr="002657BB" w:rsidRDefault="00291B59" w:rsidP="002657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Flight KLM 1344</w:t>
            </w:r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19 Jan,12:20</w:t>
            </w:r>
          </w:p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1B59" w:rsidRPr="002657BB" w:rsidTr="008F4CCC">
        <w:trPr>
          <w:trHeight w:val="416"/>
        </w:trPr>
        <w:tc>
          <w:tcPr>
            <w:tcW w:w="596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Default="00423987">
            <w:pPr>
              <w:pStyle w:val="TableParagraph"/>
              <w:spacing w:before="84"/>
              <w:ind w:righ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Beulah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8F4CCC">
              <w:rPr>
                <w:rFonts w:ascii="Times New Roman"/>
                <w:sz w:val="18"/>
                <w:szCs w:val="18"/>
              </w:rPr>
              <w:t>Srikanthakumar</w:t>
            </w:r>
            <w:proofErr w:type="spellEnd"/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28/12/2000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2657BB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S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 xml:space="preserve">Flight </w:t>
            </w:r>
            <w:r w:rsidRPr="00143C0D">
              <w:rPr>
                <w:rFonts w:ascii="Times New Roman"/>
                <w:b/>
                <w:sz w:val="16"/>
                <w:szCs w:val="16"/>
              </w:rPr>
              <w:t>KLM 1347</w:t>
            </w:r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13 Jan, 17:50</w:t>
            </w:r>
          </w:p>
          <w:p w:rsidR="00291B59" w:rsidRPr="002657BB" w:rsidRDefault="00291B59" w:rsidP="002657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Flight KLM 1344</w:t>
            </w:r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19 Jan,12:20</w:t>
            </w:r>
          </w:p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1B59" w:rsidRPr="002657BB" w:rsidTr="008F4CCC">
        <w:trPr>
          <w:trHeight w:val="416"/>
        </w:trPr>
        <w:tc>
          <w:tcPr>
            <w:tcW w:w="596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Default="00423987">
            <w:pPr>
              <w:pStyle w:val="TableParagraph"/>
              <w:spacing w:before="84"/>
              <w:ind w:righ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8F4CCC">
              <w:rPr>
                <w:rFonts w:ascii="Times New Roman"/>
                <w:sz w:val="18"/>
                <w:szCs w:val="18"/>
              </w:rPr>
              <w:t>Mattia</w:t>
            </w:r>
            <w:proofErr w:type="spellEnd"/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8F4CCC">
              <w:rPr>
                <w:rFonts w:ascii="Times New Roman"/>
                <w:sz w:val="18"/>
                <w:szCs w:val="18"/>
              </w:rPr>
              <w:t>Bonanno</w:t>
            </w:r>
            <w:proofErr w:type="spellEnd"/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31/08/2002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2657BB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S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 xml:space="preserve">Flight </w:t>
            </w:r>
            <w:r w:rsidRPr="00143C0D">
              <w:rPr>
                <w:rFonts w:ascii="Times New Roman"/>
                <w:b/>
                <w:sz w:val="16"/>
                <w:szCs w:val="16"/>
              </w:rPr>
              <w:t>KLM 1347</w:t>
            </w:r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13 Jan, 17:50</w:t>
            </w:r>
          </w:p>
          <w:p w:rsidR="00291B59" w:rsidRPr="002657BB" w:rsidRDefault="00291B59" w:rsidP="002657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Flight KLM 1344</w:t>
            </w:r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19 Jan,12:20</w:t>
            </w:r>
          </w:p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1B59" w:rsidRPr="002657BB" w:rsidTr="008F4CCC">
        <w:trPr>
          <w:trHeight w:val="416"/>
        </w:trPr>
        <w:tc>
          <w:tcPr>
            <w:tcW w:w="596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Default="00423987">
            <w:pPr>
              <w:pStyle w:val="TableParagraph"/>
              <w:spacing w:before="84"/>
              <w:ind w:righ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143C0D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8F4CCC">
              <w:rPr>
                <w:rFonts w:ascii="Times New Roman"/>
                <w:sz w:val="18"/>
                <w:szCs w:val="18"/>
              </w:rPr>
              <w:t>Alessio</w:t>
            </w:r>
            <w:proofErr w:type="spellEnd"/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8F4CCC" w:rsidP="008F4CC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 </w:t>
            </w:r>
            <w:proofErr w:type="spellStart"/>
            <w:r w:rsidR="00143C0D" w:rsidRPr="008F4CCC">
              <w:rPr>
                <w:rFonts w:ascii="Times New Roman"/>
                <w:sz w:val="18"/>
                <w:szCs w:val="18"/>
              </w:rPr>
              <w:t>Brusca</w:t>
            </w:r>
            <w:proofErr w:type="spellEnd"/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2657BB" w:rsidP="008F4CC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F4CCC">
              <w:rPr>
                <w:rFonts w:ascii="Times New Roman"/>
                <w:sz w:val="18"/>
                <w:szCs w:val="18"/>
              </w:rPr>
              <w:t>28/02/</w:t>
            </w:r>
            <w:r w:rsidR="008F4CCC">
              <w:rPr>
                <w:rFonts w:ascii="Times New Roman"/>
                <w:sz w:val="18"/>
                <w:szCs w:val="18"/>
              </w:rPr>
              <w:t xml:space="preserve">      </w:t>
            </w:r>
            <w:r w:rsidRPr="008F4CCC">
              <w:rPr>
                <w:rFonts w:ascii="Times New Roman"/>
                <w:sz w:val="18"/>
                <w:szCs w:val="18"/>
              </w:rPr>
              <w:t>2001</w:t>
            </w:r>
          </w:p>
          <w:p w:rsidR="008F4CCC" w:rsidRPr="008F4CCC" w:rsidRDefault="008F4CCC" w:rsidP="008F4C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8F4CCC" w:rsidRPr="008F4CCC" w:rsidRDefault="008F4CCC" w:rsidP="008F4C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8F4CCC" w:rsidRDefault="00423987" w:rsidP="008F4CC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          </w:t>
            </w:r>
            <w:r w:rsidR="002657BB" w:rsidRPr="008F4CCC">
              <w:rPr>
                <w:rFonts w:ascii="Times New Roman"/>
                <w:sz w:val="18"/>
                <w:szCs w:val="18"/>
              </w:rPr>
              <w:t>S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 xml:space="preserve">Flight </w:t>
            </w:r>
            <w:r w:rsidRPr="00143C0D">
              <w:rPr>
                <w:rFonts w:ascii="Times New Roman"/>
                <w:b/>
                <w:sz w:val="16"/>
                <w:szCs w:val="16"/>
              </w:rPr>
              <w:t>KLM 1347</w:t>
            </w:r>
          </w:p>
          <w:p w:rsidR="002657BB" w:rsidRPr="00143C0D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13 Jan, 17:50</w:t>
            </w:r>
          </w:p>
          <w:p w:rsidR="00291B59" w:rsidRPr="002657BB" w:rsidRDefault="00291B59" w:rsidP="002657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2657BB">
              <w:rPr>
                <w:rFonts w:ascii="Times New Roman"/>
                <w:b/>
                <w:sz w:val="16"/>
                <w:szCs w:val="16"/>
              </w:rPr>
              <w:t>Billund</w:t>
            </w:r>
            <w:proofErr w:type="spellEnd"/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Flight KLM 1344</w:t>
            </w:r>
          </w:p>
          <w:p w:rsidR="002657BB" w:rsidRPr="002657BB" w:rsidRDefault="002657BB" w:rsidP="002657B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2657BB">
              <w:rPr>
                <w:rFonts w:ascii="Times New Roman"/>
                <w:b/>
                <w:sz w:val="16"/>
                <w:szCs w:val="16"/>
              </w:rPr>
              <w:t>19 Jan,12:20</w:t>
            </w:r>
          </w:p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B59" w:rsidRPr="002657BB" w:rsidRDefault="00291B5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1B59">
        <w:trPr>
          <w:trHeight w:val="1457"/>
        </w:trPr>
        <w:tc>
          <w:tcPr>
            <w:tcW w:w="15397" w:type="dxa"/>
            <w:gridSpan w:val="8"/>
            <w:tcBorders>
              <w:top w:val="single" w:sz="12" w:space="0" w:color="000000"/>
            </w:tcBorders>
          </w:tcPr>
          <w:p w:rsidR="00291B59" w:rsidRDefault="00423987">
            <w:pPr>
              <w:pStyle w:val="TableParagraph"/>
              <w:spacing w:before="141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  <w:p w:rsidR="00291B59" w:rsidRDefault="00291B59">
            <w:pPr>
              <w:pStyle w:val="TableParagraph"/>
              <w:rPr>
                <w:rFonts w:ascii="Times New Roman"/>
                <w:sz w:val="20"/>
              </w:rPr>
            </w:pPr>
          </w:p>
          <w:p w:rsidR="00291B59" w:rsidRDefault="00291B59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291B59" w:rsidRDefault="00423987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and signature of receiving </w:t>
            </w:r>
            <w:proofErr w:type="spellStart"/>
            <w:r>
              <w:rPr>
                <w:b/>
                <w:sz w:val="20"/>
              </w:rPr>
              <w:t>organisation</w:t>
            </w:r>
            <w:proofErr w:type="spellEnd"/>
          </w:p>
        </w:tc>
      </w:tr>
    </w:tbl>
    <w:p w:rsidR="00291B59" w:rsidRDefault="000B3770">
      <w:pPr>
        <w:rPr>
          <w:sz w:val="2"/>
          <w:szCs w:val="2"/>
        </w:rPr>
      </w:pPr>
      <w:r w:rsidRPr="000B3770">
        <w:pict>
          <v:group id="_x0000_s1026" style="position:absolute;margin-left:55.05pt;margin-top:316.8pt;width:507.05pt;height:222pt;z-index:-251658240;mso-position-horizontal-relative:page;mso-position-vertical-relative:page" coordorigin="1101,6336" coordsize="10141,4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01;top:6336;width:8408;height:4440">
              <v:imagedata r:id="rId5" o:title=""/>
            </v:shape>
            <v:line id="_x0000_s1027" style="position:absolute" from="1106,10493" to="11242,10493" strokeweight=".31928mm"/>
            <w10:wrap anchorx="page" anchory="page"/>
          </v:group>
        </w:pict>
      </w:r>
      <w:r w:rsidR="00423987">
        <w:rPr>
          <w:noProof/>
          <w:lang w:val="it-IT" w:eastAsia="it-IT"/>
        </w:rPr>
        <w:drawing>
          <wp:anchor distT="0" distB="0" distL="0" distR="0" simplePos="0" relativeHeight="268425815" behindDoc="1" locked="0" layoutInCell="1" allowOverlap="1">
            <wp:simplePos x="0" y="0"/>
            <wp:positionH relativeFrom="page">
              <wp:posOffset>5803270</wp:posOffset>
            </wp:positionH>
            <wp:positionV relativeFrom="page">
              <wp:posOffset>457200</wp:posOffset>
            </wp:positionV>
            <wp:extent cx="4423788" cy="2211133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788" cy="2211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1B59" w:rsidSect="00291B59">
      <w:type w:val="continuous"/>
      <w:pgSz w:w="16840" w:h="11900" w:orient="landscape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291B59"/>
    <w:rsid w:val="000B3770"/>
    <w:rsid w:val="0010179F"/>
    <w:rsid w:val="00143C0D"/>
    <w:rsid w:val="002657BB"/>
    <w:rsid w:val="00291B59"/>
    <w:rsid w:val="00423987"/>
    <w:rsid w:val="008F4CCC"/>
    <w:rsid w:val="00F2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1B59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91B59"/>
  </w:style>
  <w:style w:type="paragraph" w:customStyle="1" w:styleId="TableParagraph">
    <w:name w:val="Table Paragraph"/>
    <w:basedOn w:val="Normale"/>
    <w:uiPriority w:val="1"/>
    <w:qFormat/>
    <w:rsid w:val="00291B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C0D"/>
    <w:rPr>
      <w:rFonts w:ascii="Tahoma" w:eastAsia="Trebuchet MS" w:hAnsi="Tahoma" w:cs="Tahoma"/>
      <w:sz w:val="16"/>
      <w:szCs w:val="16"/>
    </w:rPr>
  </w:style>
  <w:style w:type="character" w:customStyle="1" w:styleId="axp">
    <w:name w:val="axp"/>
    <w:basedOn w:val="Carpredefinitoparagrafo"/>
    <w:rsid w:val="00265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{1015812126200348218}.pub</vt:lpstr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{1015812126200348218}.pub</dc:title>
  <dc:creator>Administrator</dc:creator>
  <cp:lastModifiedBy>Cettina Catalano</cp:lastModifiedBy>
  <cp:revision>2</cp:revision>
  <cp:lastPrinted>2019-01-02T11:14:00Z</cp:lastPrinted>
  <dcterms:created xsi:type="dcterms:W3CDTF">2019-01-02T21:32:00Z</dcterms:created>
  <dcterms:modified xsi:type="dcterms:W3CDTF">2019-01-02T21:32:00Z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2019-01-02T00:00:00Z</vt:filetime>
  </property>
</Properties>
</file>